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FA72C0" w:rsidRPr="002E584F" w:rsidTr="00BC1A0B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FA72C0" w:rsidRPr="00652EEC" w:rsidRDefault="00FA72C0" w:rsidP="00BC1A0B">
            <w:pPr>
              <w:jc w:val="center"/>
              <w:rPr>
                <w:rFonts w:ascii="Bookman Old Style" w:hAnsi="Bookman Old Style" w:cs="Tahoma"/>
              </w:rPr>
            </w:pPr>
          </w:p>
          <w:p w:rsidR="00FA72C0" w:rsidRPr="00ED628E" w:rsidRDefault="00FA72C0" w:rsidP="00BC1A0B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752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2C0" w:rsidRPr="00ED628E" w:rsidRDefault="00FA72C0" w:rsidP="00BC1A0B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FA72C0" w:rsidRDefault="00FA72C0" w:rsidP="00BC1A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ΥΠΟΥΡΓΕΙΟ ΠΑΙΔΕΙΑΣ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ΕΡΕΥΝΑΣ </w:t>
            </w:r>
          </w:p>
          <w:p w:rsidR="00FA72C0" w:rsidRPr="00777621" w:rsidRDefault="00FA72C0" w:rsidP="00BC1A0B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FA72C0" w:rsidRPr="00ED628E" w:rsidRDefault="00FA72C0" w:rsidP="00BC1A0B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FA72C0" w:rsidRPr="00ED628E" w:rsidRDefault="00FA72C0" w:rsidP="00BC1A0B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FA72C0" w:rsidRPr="00ED628E" w:rsidRDefault="00FA72C0" w:rsidP="00BC1A0B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FA72C0" w:rsidRPr="00ED628E" w:rsidRDefault="00FA72C0" w:rsidP="00BC1A0B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FA72C0" w:rsidRPr="00ED628E" w:rsidRDefault="00FA72C0" w:rsidP="00BC1A0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FA72C0" w:rsidRPr="00ED628E" w:rsidRDefault="00FA72C0" w:rsidP="00BC1A0B">
            <w:pPr>
              <w:jc w:val="center"/>
              <w:rPr>
                <w:rFonts w:ascii="Bookman Old Style" w:hAnsi="Bookman Old Style"/>
                <w:b/>
              </w:rPr>
            </w:pPr>
          </w:p>
          <w:p w:rsidR="00FA72C0" w:rsidRPr="00ED628E" w:rsidRDefault="00FA72C0" w:rsidP="00BC1A0B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FA72C0" w:rsidRPr="00ED628E" w:rsidRDefault="00FA72C0" w:rsidP="00BC1A0B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FA72C0" w:rsidRPr="00A8291A" w:rsidRDefault="00FA72C0" w:rsidP="00BC1A0B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>:      2310 622809</w:t>
            </w:r>
          </w:p>
          <w:p w:rsidR="00FA72C0" w:rsidRPr="00A8291A" w:rsidRDefault="00FA72C0" w:rsidP="00BC1A0B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>:               2310 622809</w:t>
            </w:r>
          </w:p>
          <w:p w:rsidR="00FA72C0" w:rsidRPr="00A8291A" w:rsidRDefault="00FA72C0" w:rsidP="00BC1A0B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 xml:space="preserve">:          </w:t>
            </w:r>
            <w:hyperlink r:id="rId6" w:history="1"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@1</w:t>
              </w:r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FA72C0" w:rsidRPr="00ED628E" w:rsidRDefault="00FA72C0" w:rsidP="00BC1A0B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r>
              <w:rPr>
                <w:rFonts w:ascii="Bookman Old Style" w:hAnsi="Bookman Old Style"/>
                <w:sz w:val="22"/>
                <w:szCs w:val="22"/>
              </w:rPr>
              <w:t>Λεονάρδου Μαριάννα</w:t>
            </w:r>
          </w:p>
          <w:p w:rsidR="00FA72C0" w:rsidRPr="00ED628E" w:rsidRDefault="00FA72C0" w:rsidP="00BC1A0B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A72C0" w:rsidRPr="00ED628E" w:rsidRDefault="00FA72C0" w:rsidP="00BC1A0B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FA72C0" w:rsidRPr="0036070D" w:rsidRDefault="00FA72C0" w:rsidP="00BC1A0B">
            <w:pPr>
              <w:rPr>
                <w:rFonts w:ascii="Bookman Old Style" w:hAnsi="Bookman Old Style" w:cs="Tahoma"/>
              </w:rPr>
            </w:pPr>
          </w:p>
          <w:p w:rsidR="00FA72C0" w:rsidRPr="0036070D" w:rsidRDefault="00FA72C0" w:rsidP="00BC1A0B">
            <w:pPr>
              <w:rPr>
                <w:rFonts w:ascii="Bookman Old Style" w:hAnsi="Bookman Old Style" w:cs="Tahoma"/>
                <w:b/>
              </w:rPr>
            </w:pPr>
          </w:p>
          <w:p w:rsidR="00FA72C0" w:rsidRPr="00ED628E" w:rsidRDefault="00FA72C0" w:rsidP="00BC1A0B">
            <w:pPr>
              <w:rPr>
                <w:rFonts w:ascii="Bookman Old Style" w:hAnsi="Bookman Old Style" w:cs="Tahoma"/>
              </w:rPr>
            </w:pPr>
          </w:p>
          <w:p w:rsidR="00FA72C0" w:rsidRPr="00ED628E" w:rsidRDefault="00FA72C0" w:rsidP="00BC1A0B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FA72C0" w:rsidRPr="00ED628E" w:rsidRDefault="00FA72C0" w:rsidP="00BC1A0B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FA72C0" w:rsidRPr="00D2128E" w:rsidRDefault="00FA72C0" w:rsidP="00BC1A0B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</w:rPr>
              <w:t>4-2-2016</w:t>
            </w:r>
          </w:p>
          <w:p w:rsidR="00FA72C0" w:rsidRDefault="00FA72C0" w:rsidP="00BC1A0B">
            <w:pPr>
              <w:rPr>
                <w:rFonts w:ascii="Bookman Old Style" w:hAnsi="Bookman Old Style" w:cs="Tahoma"/>
              </w:rPr>
            </w:pPr>
          </w:p>
          <w:p w:rsidR="00FA72C0" w:rsidRPr="00833ADA" w:rsidRDefault="00FA72C0" w:rsidP="00BC1A0B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>: 45</w:t>
            </w:r>
          </w:p>
          <w:p w:rsidR="00FA72C0" w:rsidRPr="002E584F" w:rsidRDefault="00FA72C0" w:rsidP="00BC1A0B">
            <w:pPr>
              <w:rPr>
                <w:rFonts w:ascii="Bookman Old Style" w:hAnsi="Bookman Old Style" w:cs="Tahoma"/>
              </w:rPr>
            </w:pPr>
          </w:p>
          <w:p w:rsidR="00FA72C0" w:rsidRPr="002E584F" w:rsidRDefault="00FA72C0" w:rsidP="00BC1A0B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A72C0" w:rsidRDefault="00FA72C0" w:rsidP="00FA72C0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>
        <w:rPr>
          <w:rFonts w:ascii="Arial" w:hAnsi="Arial" w:cs="Arial"/>
          <w:b/>
          <w:lang w:val="en-US"/>
        </w:rPr>
        <w:t>E</w:t>
      </w:r>
      <w:proofErr w:type="spellStart"/>
      <w:r>
        <w:rPr>
          <w:rFonts w:ascii="Arial" w:hAnsi="Arial" w:cs="Arial"/>
          <w:b/>
        </w:rPr>
        <w:t>κδήλωση</w:t>
      </w:r>
      <w:proofErr w:type="spellEnd"/>
      <w:r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FA72C0" w:rsidRPr="0087356C" w:rsidRDefault="00FA72C0" w:rsidP="00FA72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τριήμερη εκδρομή της  Γ΄ Γυμνασίου</w:t>
      </w:r>
    </w:p>
    <w:p w:rsidR="00FA72C0" w:rsidRPr="00F7084C" w:rsidRDefault="00FA72C0" w:rsidP="00FA72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FA72C0" w:rsidRDefault="00FA72C0" w:rsidP="00FA72C0">
      <w:pPr>
        <w:rPr>
          <w:rFonts w:ascii="Arial" w:hAnsi="Arial" w:cs="Arial"/>
        </w:rPr>
      </w:pPr>
    </w:p>
    <w:p w:rsidR="00FA72C0" w:rsidRDefault="00FA72C0" w:rsidP="00FA72C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Το 1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Γραφεία για </w:t>
      </w:r>
      <w:r w:rsidRPr="004351E2">
        <w:rPr>
          <w:rFonts w:ascii="Arial" w:hAnsi="Arial" w:cs="Arial"/>
        </w:rPr>
        <w:t>τριήμερη εκδρομή της  Γ΄ Γυμνασίου</w:t>
      </w:r>
      <w:r>
        <w:rPr>
          <w:rFonts w:ascii="Arial" w:hAnsi="Arial" w:cs="Arial"/>
        </w:rPr>
        <w:t>, σύμφωνα  με τη σχετική.</w:t>
      </w:r>
    </w:p>
    <w:p w:rsidR="00FA72C0" w:rsidRPr="0087356C" w:rsidRDefault="00FA72C0" w:rsidP="00FA72C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</w:t>
      </w:r>
    </w:p>
    <w:p w:rsidR="00FA72C0" w:rsidRDefault="00FA72C0" w:rsidP="00FA72C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Προορισμός:  Ξάνθη- Αλεξανδρούπολη.</w:t>
      </w:r>
    </w:p>
    <w:p w:rsidR="00FA72C0" w:rsidRDefault="00FA72C0" w:rsidP="00FA72C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Pr="009E6D48">
        <w:rPr>
          <w:rFonts w:ascii="Palatino Linotype" w:hAnsi="Palatino Linotype" w:cs="Arial"/>
          <w:b/>
        </w:rPr>
        <w:t>Κυριακή</w:t>
      </w:r>
      <w:r w:rsidRPr="009E6D48">
        <w:rPr>
          <w:rFonts w:ascii="Palatino Linotype" w:hAnsi="Palatino Linotype"/>
          <w:b/>
        </w:rPr>
        <w:t xml:space="preserve">  6 έως Τρίτη 8  Μαρτίου 2016</w:t>
      </w:r>
      <w:r>
        <w:rPr>
          <w:rFonts w:ascii="Palatino Linotype" w:hAnsi="Palatino Linotype" w:cs="Arial"/>
          <w:b/>
        </w:rPr>
        <w:t xml:space="preserve">. </w:t>
      </w:r>
      <w:r>
        <w:rPr>
          <w:rFonts w:ascii="Arial" w:hAnsi="Arial" w:cs="Arial"/>
        </w:rPr>
        <w:t xml:space="preserve">Αναχώρηση από το σχολείο στις 7.00΄ και επιστροφή στη 20.00΄ . </w:t>
      </w:r>
    </w:p>
    <w:p w:rsidR="00FA72C0" w:rsidRDefault="00FA72C0" w:rsidP="00FA72C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Τάξη Γ΄ Προβλεπόμενος αριθμός συμμετεχόντων: 45 μαθητές (περίπου) και  4 καθηγητές.</w:t>
      </w:r>
    </w:p>
    <w:p w:rsidR="00FA72C0" w:rsidRDefault="00FA72C0" w:rsidP="00FA72C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FA72C0" w:rsidRDefault="00FA72C0" w:rsidP="00FA72C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Ξενοδοχείο 4 αστέρων. Δίκλινα  και τρίκλινα  δωμάτια για τους μαθητές  και μονόκλινα για τους συνοδούς καθηγητές.</w:t>
      </w:r>
    </w:p>
    <w:p w:rsidR="00FA72C0" w:rsidRDefault="00FA72C0" w:rsidP="00FA72C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FA72C0" w:rsidRDefault="00FA72C0" w:rsidP="00FA72C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την Παρασκευή  12 Φεβρουαρίου 2016, ώρα 12.00΄. </w:t>
      </w:r>
    </w:p>
    <w:p w:rsidR="00FA72C0" w:rsidRDefault="00FA72C0" w:rsidP="00FA72C0">
      <w:pPr>
        <w:pStyle w:val="a3"/>
        <w:rPr>
          <w:rFonts w:ascii="Arial" w:hAnsi="Arial" w:cs="Arial"/>
        </w:rPr>
      </w:pPr>
    </w:p>
    <w:p w:rsidR="00FA72C0" w:rsidRDefault="00FA72C0" w:rsidP="00FA72C0">
      <w:pPr>
        <w:pStyle w:val="a3"/>
        <w:rPr>
          <w:rFonts w:ascii="Arial" w:hAnsi="Arial" w:cs="Arial"/>
        </w:rPr>
      </w:pPr>
    </w:p>
    <w:p w:rsidR="00FA72C0" w:rsidRDefault="00FA72C0" w:rsidP="00FA72C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Η Διευθύντρια</w:t>
      </w:r>
    </w:p>
    <w:p w:rsidR="00FA72C0" w:rsidRDefault="00FA72C0" w:rsidP="00FA72C0">
      <w:pPr>
        <w:pStyle w:val="a3"/>
        <w:rPr>
          <w:rFonts w:ascii="Arial" w:hAnsi="Arial" w:cs="Arial"/>
        </w:rPr>
      </w:pPr>
    </w:p>
    <w:p w:rsidR="00FA72C0" w:rsidRDefault="00FA72C0" w:rsidP="00FA72C0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Λεονάρδου Μαριάννα</w:t>
      </w:r>
    </w:p>
    <w:p w:rsidR="00FA72C0" w:rsidRDefault="00FA72C0" w:rsidP="00FA72C0">
      <w:pPr>
        <w:pStyle w:val="a3"/>
        <w:rPr>
          <w:rFonts w:ascii="Arial" w:hAnsi="Arial" w:cs="Arial"/>
        </w:rPr>
      </w:pPr>
    </w:p>
    <w:p w:rsidR="00FA72C0" w:rsidRDefault="00FA72C0" w:rsidP="00FA72C0"/>
    <w:p w:rsidR="006E616F" w:rsidRDefault="006E616F"/>
    <w:sectPr w:rsidR="006E616F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92710"/>
    <w:multiLevelType w:val="hybridMultilevel"/>
    <w:tmpl w:val="C1C0731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72C0"/>
    <w:rsid w:val="006E616F"/>
    <w:rsid w:val="008035C2"/>
    <w:rsid w:val="00FA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FA72C0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FA72C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A72C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72C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2016-02-04T09:46:00Z</dcterms:created>
  <dcterms:modified xsi:type="dcterms:W3CDTF">2016-02-04T09:47:00Z</dcterms:modified>
</cp:coreProperties>
</file>